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附件1：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第27届安徽青年五四奖章申报推荐人选沟通名单表</w:t>
      </w:r>
    </w:p>
    <w:p>
      <w:pPr>
        <w:pStyle w:val="2"/>
        <w:rPr>
          <w:rFonts w:hint="eastAsia" w:ascii="楷体_GB2312" w:hAnsi="宋体" w:eastAsia="楷体_GB2312" w:cs="楷体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楷体_GB2312" w:hAnsi="宋体" w:eastAsia="楷体_GB2312" w:cs="楷体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填表人：                                联系方式：                           填表日期：</w:t>
      </w:r>
    </w:p>
    <w:tbl>
      <w:tblPr>
        <w:tblStyle w:val="3"/>
        <w:tblW w:w="1437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4"/>
        <w:gridCol w:w="476"/>
        <w:gridCol w:w="716"/>
        <w:gridCol w:w="641"/>
        <w:gridCol w:w="820"/>
        <w:gridCol w:w="716"/>
        <w:gridCol w:w="716"/>
        <w:gridCol w:w="1179"/>
        <w:gridCol w:w="4894"/>
        <w:gridCol w:w="1541"/>
        <w:gridCol w:w="927"/>
        <w:gridCol w:w="9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7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地市/系统/领域</w:t>
            </w: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年月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面貌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最高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4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主要突出事迹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（200字左右）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获得市级及以上奖项、荣誉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1"/>
                <w:szCs w:val="21"/>
                <w:u w:val="none"/>
                <w:lang w:eastAsia="zh-CN"/>
              </w:rPr>
              <w:t>界别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8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eastAsia="方正仿宋简体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eastAsia="方正仿宋简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8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eastAsia="方正仿宋简体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eastAsia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9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eastAsia="方正仿宋简体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eastAsia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4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eastAsia="方正仿宋简体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eastAsia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注：1.主要社会兼职填写担任市级及以上党代表、人大代表、政协委员以及群团组织领导职务情况；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   2.主要突出事迹简要说明即可；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   3.获得表彰项目请填写市级及以上表彰项目；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   4.界别填写主要从事行业类别。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第27届安徽青年五四奖章集体申报集体沟通名单表</w:t>
      </w:r>
    </w:p>
    <w:p>
      <w:pPr>
        <w:pStyle w:val="2"/>
        <w:rPr>
          <w:rFonts w:hint="eastAsia"/>
          <w:lang w:val="en-US" w:eastAsia="zh-CN"/>
        </w:rPr>
      </w:pPr>
    </w:p>
    <w:tbl>
      <w:tblPr>
        <w:tblStyle w:val="3"/>
        <w:tblW w:w="1445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3"/>
        <w:gridCol w:w="1023"/>
        <w:gridCol w:w="1023"/>
        <w:gridCol w:w="926"/>
        <w:gridCol w:w="1123"/>
        <w:gridCol w:w="993"/>
        <w:gridCol w:w="4110"/>
        <w:gridCol w:w="3292"/>
        <w:gridCol w:w="93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10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地市/系统/领域</w:t>
            </w:r>
          </w:p>
        </w:tc>
        <w:tc>
          <w:tcPr>
            <w:tcW w:w="10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序号</w:t>
            </w:r>
          </w:p>
        </w:tc>
        <w:tc>
          <w:tcPr>
            <w:tcW w:w="10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集体名称</w:t>
            </w:r>
          </w:p>
        </w:tc>
        <w:tc>
          <w:tcPr>
            <w:tcW w:w="9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团员数</w:t>
            </w:r>
          </w:p>
        </w:tc>
        <w:tc>
          <w:tcPr>
            <w:tcW w:w="11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35周岁以下青年数及占百分比</w:t>
            </w:r>
          </w:p>
        </w:tc>
        <w:tc>
          <w:tcPr>
            <w:tcW w:w="9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35岁以下党员数</w:t>
            </w:r>
          </w:p>
        </w:tc>
        <w:tc>
          <w:tcPr>
            <w:tcW w:w="4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主要突出事迹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（200字左右）</w:t>
            </w:r>
          </w:p>
        </w:tc>
        <w:tc>
          <w:tcPr>
            <w:tcW w:w="32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1"/>
                <w:szCs w:val="21"/>
                <w:lang w:eastAsia="zh-CN"/>
              </w:rPr>
              <w:t>在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1"/>
                <w:szCs w:val="21"/>
              </w:rPr>
              <w:t>国家或全省重要建设领域、重点工程、突发事件和具有广泛社会影响的重大事件中做出特殊贡献，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 xml:space="preserve">获得相应集体荣誉称号  </w:t>
            </w:r>
          </w:p>
        </w:tc>
        <w:tc>
          <w:tcPr>
            <w:tcW w:w="9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9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1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4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32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9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9" w:hRule="atLeast"/>
        </w:trPr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3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2"/>
          <w:szCs w:val="22"/>
          <w:lang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2"/>
          <w:szCs w:val="22"/>
          <w:lang w:bidi="ar"/>
        </w:rPr>
        <w:t>注：1.主要突出事迹简要说明即可；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2"/>
          <w:szCs w:val="22"/>
          <w:lang w:bidi="ar"/>
        </w:rPr>
        <w:t xml:space="preserve">    2.获得表彰项目请填写市厅级及以上表彰项目。</w:t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仿宋简体">
    <w:altName w:val="微软雅黑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SO_WPS_MARK_KEY" w:val="d272b614-292b-4470-8236-c8b0e398cfbc"/>
  </w:docVars>
  <w:rsids>
    <w:rsidRoot w:val="59BFE6B7"/>
    <w:rsid w:val="2FDD597A"/>
    <w:rsid w:val="33FB37D3"/>
    <w:rsid w:val="39DF1240"/>
    <w:rsid w:val="3DF795A6"/>
    <w:rsid w:val="3EB6C4CA"/>
    <w:rsid w:val="59BFE6B7"/>
    <w:rsid w:val="662B62C6"/>
    <w:rsid w:val="67D769E6"/>
    <w:rsid w:val="75FB6CC2"/>
    <w:rsid w:val="777FD090"/>
    <w:rsid w:val="77DB5891"/>
    <w:rsid w:val="7CF36C78"/>
    <w:rsid w:val="7DB7F5BD"/>
    <w:rsid w:val="7DDB2AF6"/>
    <w:rsid w:val="7FBF3C98"/>
    <w:rsid w:val="7FEF6CD9"/>
    <w:rsid w:val="7FFA4948"/>
    <w:rsid w:val="8EAF34CF"/>
    <w:rsid w:val="95FFF634"/>
    <w:rsid w:val="9FE69612"/>
    <w:rsid w:val="B679E03B"/>
    <w:rsid w:val="CF3F3CA7"/>
    <w:rsid w:val="DEBD254B"/>
    <w:rsid w:val="E6FE8D33"/>
    <w:rsid w:val="F3FD921B"/>
    <w:rsid w:val="F7DAF6FB"/>
    <w:rsid w:val="FCDB810B"/>
    <w:rsid w:val="FF7F4F61"/>
    <w:rsid w:val="FFE490CF"/>
    <w:rsid w:val="FFFB13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357</Words>
  <Characters>371</Characters>
  <Lines>0</Lines>
  <Paragraphs>0</Paragraphs>
  <TotalTime>29</TotalTime>
  <ScaleCrop>false</ScaleCrop>
  <LinksUpToDate>false</LinksUpToDate>
  <CharactersWithSpaces>448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2022-02-12T00:38:00Z</dcterms:created>
  <dc:creator>guest</dc:creator>
  <cp:lastModifiedBy>无语</cp:lastModifiedBy>
  <cp:lastPrinted>2023-01-12T15:30:45Z</cp:lastPrinted>
  <dcterms:modified xsi:type="dcterms:W3CDTF">2024-01-25T02:50:36Z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525FC379CA7B472683315D1D1ABF9B3B</vt:lpwstr>
  </property>
</Properties>
</file>